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D7" w:rsidRDefault="00CA7751" w:rsidP="005C60D7">
      <w:r>
        <w:t xml:space="preserve">                                         </w:t>
      </w:r>
      <w:bookmarkStart w:id="0" w:name="_GoBack"/>
      <w:bookmarkEnd w:id="0"/>
      <w:r>
        <w:t xml:space="preserve">График педиатрического приема </w:t>
      </w:r>
      <w:r w:rsidR="005C60D7">
        <w:t>ДПО№1</w:t>
      </w:r>
    </w:p>
    <w:p w:rsidR="00F31DF7" w:rsidRDefault="00F31DF7" w:rsidP="005C60D7"/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558"/>
        <w:gridCol w:w="1241"/>
        <w:gridCol w:w="1253"/>
        <w:gridCol w:w="619"/>
        <w:gridCol w:w="1200"/>
        <w:gridCol w:w="992"/>
        <w:gridCol w:w="790"/>
        <w:gridCol w:w="940"/>
        <w:gridCol w:w="1004"/>
        <w:gridCol w:w="974"/>
      </w:tblGrid>
      <w:tr w:rsidR="005C60D7" w:rsidTr="005C60D7">
        <w:tc>
          <w:tcPr>
            <w:tcW w:w="558" w:type="dxa"/>
          </w:tcPr>
          <w:p w:rsidR="005C60D7" w:rsidRDefault="005C60D7" w:rsidP="00A620C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1" w:type="dxa"/>
          </w:tcPr>
          <w:p w:rsidR="005C60D7" w:rsidRDefault="005C60D7" w:rsidP="00A620C1">
            <w:r>
              <w:t>Ф.И.О.</w:t>
            </w:r>
          </w:p>
        </w:tc>
        <w:tc>
          <w:tcPr>
            <w:tcW w:w="1253" w:type="dxa"/>
          </w:tcPr>
          <w:p w:rsidR="005C60D7" w:rsidRDefault="005C60D7" w:rsidP="00A620C1">
            <w:r>
              <w:t>Должность</w:t>
            </w:r>
          </w:p>
        </w:tc>
        <w:tc>
          <w:tcPr>
            <w:tcW w:w="619" w:type="dxa"/>
          </w:tcPr>
          <w:p w:rsidR="005C60D7" w:rsidRDefault="005C60D7" w:rsidP="00A620C1"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5900" w:type="dxa"/>
            <w:gridSpan w:val="6"/>
          </w:tcPr>
          <w:p w:rsidR="005C60D7" w:rsidRDefault="005C60D7" w:rsidP="00A620C1">
            <w:r>
              <w:t xml:space="preserve">                                             Дни недели</w:t>
            </w:r>
          </w:p>
        </w:tc>
      </w:tr>
      <w:tr w:rsidR="005C60D7" w:rsidTr="005C60D7">
        <w:tc>
          <w:tcPr>
            <w:tcW w:w="558" w:type="dxa"/>
          </w:tcPr>
          <w:p w:rsidR="005C60D7" w:rsidRDefault="005C60D7" w:rsidP="00A620C1"/>
        </w:tc>
        <w:tc>
          <w:tcPr>
            <w:tcW w:w="1241" w:type="dxa"/>
          </w:tcPr>
          <w:p w:rsidR="005C60D7" w:rsidRDefault="005C60D7" w:rsidP="00A620C1"/>
        </w:tc>
        <w:tc>
          <w:tcPr>
            <w:tcW w:w="1253" w:type="dxa"/>
          </w:tcPr>
          <w:p w:rsidR="005C60D7" w:rsidRDefault="005C60D7" w:rsidP="00A620C1"/>
        </w:tc>
        <w:tc>
          <w:tcPr>
            <w:tcW w:w="619" w:type="dxa"/>
          </w:tcPr>
          <w:p w:rsidR="005C60D7" w:rsidRDefault="005C60D7" w:rsidP="00A620C1">
            <w:r>
              <w:t xml:space="preserve">  </w:t>
            </w:r>
          </w:p>
        </w:tc>
        <w:tc>
          <w:tcPr>
            <w:tcW w:w="1200" w:type="dxa"/>
          </w:tcPr>
          <w:p w:rsidR="005C60D7" w:rsidRDefault="005C60D7" w:rsidP="00A620C1">
            <w:proofErr w:type="spellStart"/>
            <w:r>
              <w:t>Понедель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C60D7" w:rsidRDefault="005C60D7" w:rsidP="00A620C1">
            <w:r>
              <w:t>Вторник</w:t>
            </w:r>
          </w:p>
        </w:tc>
        <w:tc>
          <w:tcPr>
            <w:tcW w:w="790" w:type="dxa"/>
          </w:tcPr>
          <w:p w:rsidR="005C60D7" w:rsidRDefault="005C60D7" w:rsidP="00A620C1">
            <w:r>
              <w:t>Среда</w:t>
            </w:r>
          </w:p>
        </w:tc>
        <w:tc>
          <w:tcPr>
            <w:tcW w:w="940" w:type="dxa"/>
          </w:tcPr>
          <w:p w:rsidR="005C60D7" w:rsidRDefault="005C60D7" w:rsidP="00A620C1">
            <w:r>
              <w:t>Четверг</w:t>
            </w:r>
          </w:p>
        </w:tc>
        <w:tc>
          <w:tcPr>
            <w:tcW w:w="1004" w:type="dxa"/>
          </w:tcPr>
          <w:p w:rsidR="005C60D7" w:rsidRDefault="005C60D7" w:rsidP="00A620C1">
            <w:r>
              <w:t xml:space="preserve">Пятница </w:t>
            </w:r>
          </w:p>
        </w:tc>
        <w:tc>
          <w:tcPr>
            <w:tcW w:w="974" w:type="dxa"/>
          </w:tcPr>
          <w:p w:rsidR="005C60D7" w:rsidRDefault="005C60D7" w:rsidP="00A620C1">
            <w:r>
              <w:t>Суббота</w:t>
            </w:r>
          </w:p>
        </w:tc>
      </w:tr>
      <w:tr w:rsidR="005C60D7" w:rsidTr="005C60D7">
        <w:tc>
          <w:tcPr>
            <w:tcW w:w="558" w:type="dxa"/>
          </w:tcPr>
          <w:p w:rsidR="005C60D7" w:rsidRDefault="005C60D7" w:rsidP="00A620C1">
            <w:r>
              <w:t>1.</w:t>
            </w:r>
          </w:p>
        </w:tc>
        <w:tc>
          <w:tcPr>
            <w:tcW w:w="1241" w:type="dxa"/>
          </w:tcPr>
          <w:p w:rsidR="005C60D7" w:rsidRDefault="005C60D7" w:rsidP="00A620C1">
            <w:proofErr w:type="spellStart"/>
            <w:r>
              <w:t>Грайзер</w:t>
            </w:r>
            <w:proofErr w:type="spellEnd"/>
            <w:r>
              <w:t xml:space="preserve"> Н.В.</w:t>
            </w:r>
          </w:p>
        </w:tc>
        <w:tc>
          <w:tcPr>
            <w:tcW w:w="1253" w:type="dxa"/>
          </w:tcPr>
          <w:p w:rsidR="005C60D7" w:rsidRDefault="005C60D7" w:rsidP="00A620C1">
            <w:r>
              <w:t>Фельдшер</w:t>
            </w:r>
          </w:p>
          <w:p w:rsidR="005C60D7" w:rsidRDefault="005C60D7" w:rsidP="00A620C1">
            <w:r>
              <w:t>участка</w:t>
            </w:r>
          </w:p>
        </w:tc>
        <w:tc>
          <w:tcPr>
            <w:tcW w:w="619" w:type="dxa"/>
          </w:tcPr>
          <w:p w:rsidR="005C60D7" w:rsidRDefault="005C60D7" w:rsidP="00A620C1">
            <w:r>
              <w:t xml:space="preserve">  8</w:t>
            </w:r>
          </w:p>
        </w:tc>
        <w:tc>
          <w:tcPr>
            <w:tcW w:w="1200" w:type="dxa"/>
          </w:tcPr>
          <w:p w:rsidR="005C60D7" w:rsidRDefault="00CA7751" w:rsidP="00A620C1">
            <w:r>
              <w:t>11.30-17.30</w:t>
            </w:r>
          </w:p>
        </w:tc>
        <w:tc>
          <w:tcPr>
            <w:tcW w:w="992" w:type="dxa"/>
          </w:tcPr>
          <w:p w:rsidR="005C60D7" w:rsidRDefault="00CA7751" w:rsidP="00A620C1">
            <w:r>
              <w:t>8.00-14.00</w:t>
            </w:r>
          </w:p>
        </w:tc>
        <w:tc>
          <w:tcPr>
            <w:tcW w:w="790" w:type="dxa"/>
          </w:tcPr>
          <w:p w:rsidR="005C60D7" w:rsidRDefault="00CA7751" w:rsidP="00A620C1">
            <w:r>
              <w:t>11.30</w:t>
            </w:r>
            <w:r w:rsidR="005C60D7">
              <w:t>-17.30</w:t>
            </w:r>
          </w:p>
        </w:tc>
        <w:tc>
          <w:tcPr>
            <w:tcW w:w="940" w:type="dxa"/>
          </w:tcPr>
          <w:p w:rsidR="005C60D7" w:rsidRDefault="00CA7751" w:rsidP="00A620C1">
            <w:r>
              <w:t>11.30</w:t>
            </w:r>
            <w:r w:rsidR="005C60D7">
              <w:t>-17.30</w:t>
            </w:r>
          </w:p>
        </w:tc>
        <w:tc>
          <w:tcPr>
            <w:tcW w:w="1004" w:type="dxa"/>
          </w:tcPr>
          <w:p w:rsidR="005C60D7" w:rsidRDefault="00CA7751" w:rsidP="00A620C1">
            <w:r>
              <w:t>14.00</w:t>
            </w:r>
            <w:r w:rsidR="005C60D7">
              <w:t>-20.00</w:t>
            </w:r>
          </w:p>
        </w:tc>
        <w:tc>
          <w:tcPr>
            <w:tcW w:w="974" w:type="dxa"/>
          </w:tcPr>
          <w:p w:rsidR="005C60D7" w:rsidRDefault="005C60D7" w:rsidP="00A620C1"/>
        </w:tc>
      </w:tr>
      <w:tr w:rsidR="005C60D7" w:rsidTr="005C60D7">
        <w:tc>
          <w:tcPr>
            <w:tcW w:w="558" w:type="dxa"/>
          </w:tcPr>
          <w:p w:rsidR="005C60D7" w:rsidRDefault="005C60D7" w:rsidP="00A620C1">
            <w:r>
              <w:t>2</w:t>
            </w:r>
          </w:p>
        </w:tc>
        <w:tc>
          <w:tcPr>
            <w:tcW w:w="1241" w:type="dxa"/>
          </w:tcPr>
          <w:p w:rsidR="005C60D7" w:rsidRDefault="005C60D7" w:rsidP="00A620C1">
            <w:proofErr w:type="spellStart"/>
            <w:r>
              <w:t>Сирицина</w:t>
            </w:r>
            <w:proofErr w:type="spellEnd"/>
            <w:r>
              <w:t xml:space="preserve"> О.А.</w:t>
            </w:r>
          </w:p>
        </w:tc>
        <w:tc>
          <w:tcPr>
            <w:tcW w:w="1253" w:type="dxa"/>
          </w:tcPr>
          <w:p w:rsidR="005C60D7" w:rsidRDefault="005C60D7" w:rsidP="00A620C1">
            <w:r>
              <w:t>Фельдшер</w:t>
            </w:r>
          </w:p>
          <w:p w:rsidR="005C60D7" w:rsidRDefault="005C60D7" w:rsidP="00A620C1">
            <w:r>
              <w:t>участка</w:t>
            </w:r>
          </w:p>
        </w:tc>
        <w:tc>
          <w:tcPr>
            <w:tcW w:w="619" w:type="dxa"/>
          </w:tcPr>
          <w:p w:rsidR="005C60D7" w:rsidRDefault="005C60D7" w:rsidP="00A620C1">
            <w:r>
              <w:t xml:space="preserve">  8</w:t>
            </w:r>
          </w:p>
        </w:tc>
        <w:tc>
          <w:tcPr>
            <w:tcW w:w="1200" w:type="dxa"/>
          </w:tcPr>
          <w:p w:rsidR="005C60D7" w:rsidRDefault="005C60D7" w:rsidP="00A620C1">
            <w:r>
              <w:t>8.00-14.00</w:t>
            </w:r>
          </w:p>
        </w:tc>
        <w:tc>
          <w:tcPr>
            <w:tcW w:w="992" w:type="dxa"/>
          </w:tcPr>
          <w:p w:rsidR="005C60D7" w:rsidRDefault="00CA7751" w:rsidP="00A620C1">
            <w:r>
              <w:t xml:space="preserve">14.00 </w:t>
            </w:r>
            <w:r w:rsidR="005C60D7">
              <w:t>-20.00</w:t>
            </w:r>
          </w:p>
        </w:tc>
        <w:tc>
          <w:tcPr>
            <w:tcW w:w="790" w:type="dxa"/>
          </w:tcPr>
          <w:p w:rsidR="005C60D7" w:rsidRDefault="00CA7751" w:rsidP="00A620C1">
            <w:r>
              <w:t>8.00-14.00</w:t>
            </w:r>
          </w:p>
        </w:tc>
        <w:tc>
          <w:tcPr>
            <w:tcW w:w="940" w:type="dxa"/>
          </w:tcPr>
          <w:p w:rsidR="005C60D7" w:rsidRDefault="00CA7751" w:rsidP="00A620C1">
            <w:r>
              <w:t>14.00</w:t>
            </w:r>
            <w:r w:rsidR="005C60D7">
              <w:t>-20.00</w:t>
            </w:r>
          </w:p>
        </w:tc>
        <w:tc>
          <w:tcPr>
            <w:tcW w:w="1004" w:type="dxa"/>
          </w:tcPr>
          <w:p w:rsidR="005C60D7" w:rsidRDefault="00CA7751" w:rsidP="00A620C1">
            <w:r>
              <w:t>11.30</w:t>
            </w:r>
            <w:r w:rsidR="005C60D7">
              <w:t>-17.30</w:t>
            </w:r>
          </w:p>
        </w:tc>
        <w:tc>
          <w:tcPr>
            <w:tcW w:w="974" w:type="dxa"/>
          </w:tcPr>
          <w:p w:rsidR="005C60D7" w:rsidRDefault="005C60D7" w:rsidP="00A620C1"/>
        </w:tc>
      </w:tr>
      <w:tr w:rsidR="005C60D7" w:rsidTr="005C60D7">
        <w:tc>
          <w:tcPr>
            <w:tcW w:w="558" w:type="dxa"/>
          </w:tcPr>
          <w:p w:rsidR="005C60D7" w:rsidRDefault="005C60D7" w:rsidP="00A620C1">
            <w:r>
              <w:t>3</w:t>
            </w:r>
          </w:p>
        </w:tc>
        <w:tc>
          <w:tcPr>
            <w:tcW w:w="1241" w:type="dxa"/>
          </w:tcPr>
          <w:p w:rsidR="005C60D7" w:rsidRDefault="005C60D7" w:rsidP="00A620C1">
            <w:proofErr w:type="spellStart"/>
            <w:r>
              <w:t>Болотова</w:t>
            </w:r>
            <w:proofErr w:type="spellEnd"/>
            <w:r>
              <w:t xml:space="preserve"> И.Т.</w:t>
            </w:r>
          </w:p>
        </w:tc>
        <w:tc>
          <w:tcPr>
            <w:tcW w:w="1253" w:type="dxa"/>
          </w:tcPr>
          <w:p w:rsidR="005C60D7" w:rsidRDefault="005C60D7" w:rsidP="00A620C1">
            <w:r>
              <w:t>Фельдшер</w:t>
            </w:r>
          </w:p>
          <w:p w:rsidR="005C60D7" w:rsidRDefault="005C60D7" w:rsidP="00A620C1">
            <w:r>
              <w:t>участка</w:t>
            </w:r>
          </w:p>
        </w:tc>
        <w:tc>
          <w:tcPr>
            <w:tcW w:w="619" w:type="dxa"/>
          </w:tcPr>
          <w:p w:rsidR="005C60D7" w:rsidRDefault="005C60D7" w:rsidP="00A620C1">
            <w:r>
              <w:t xml:space="preserve">  8</w:t>
            </w:r>
          </w:p>
        </w:tc>
        <w:tc>
          <w:tcPr>
            <w:tcW w:w="1200" w:type="dxa"/>
          </w:tcPr>
          <w:p w:rsidR="005C60D7" w:rsidRDefault="00CA7751" w:rsidP="00A620C1">
            <w:r>
              <w:t>14</w:t>
            </w:r>
            <w:r w:rsidR="005C60D7">
              <w:t>.00-20.00</w:t>
            </w:r>
          </w:p>
        </w:tc>
        <w:tc>
          <w:tcPr>
            <w:tcW w:w="992" w:type="dxa"/>
          </w:tcPr>
          <w:p w:rsidR="005C60D7" w:rsidRDefault="00CA7751" w:rsidP="00A620C1">
            <w:r>
              <w:t>12.00-18.00</w:t>
            </w:r>
          </w:p>
        </w:tc>
        <w:tc>
          <w:tcPr>
            <w:tcW w:w="790" w:type="dxa"/>
          </w:tcPr>
          <w:p w:rsidR="005C60D7" w:rsidRDefault="00CA7751" w:rsidP="00A620C1">
            <w:r>
              <w:t>14</w:t>
            </w:r>
            <w:r w:rsidR="005C60D7">
              <w:t>.00-20.00</w:t>
            </w:r>
          </w:p>
        </w:tc>
        <w:tc>
          <w:tcPr>
            <w:tcW w:w="940" w:type="dxa"/>
          </w:tcPr>
          <w:p w:rsidR="005C60D7" w:rsidRDefault="00CA7751" w:rsidP="00A620C1">
            <w:r>
              <w:t>8.00-14.00</w:t>
            </w:r>
          </w:p>
        </w:tc>
        <w:tc>
          <w:tcPr>
            <w:tcW w:w="1004" w:type="dxa"/>
          </w:tcPr>
          <w:p w:rsidR="005C60D7" w:rsidRDefault="00CA7751" w:rsidP="00A620C1">
            <w:r>
              <w:t>8.00-14.00</w:t>
            </w:r>
          </w:p>
        </w:tc>
        <w:tc>
          <w:tcPr>
            <w:tcW w:w="974" w:type="dxa"/>
          </w:tcPr>
          <w:p w:rsidR="005C60D7" w:rsidRDefault="005C60D7" w:rsidP="00A620C1"/>
        </w:tc>
      </w:tr>
      <w:tr w:rsidR="005C60D7" w:rsidTr="005C60D7">
        <w:tc>
          <w:tcPr>
            <w:tcW w:w="558" w:type="dxa"/>
          </w:tcPr>
          <w:p w:rsidR="005C60D7" w:rsidRDefault="005C60D7" w:rsidP="00A620C1">
            <w:r>
              <w:t>4</w:t>
            </w:r>
          </w:p>
        </w:tc>
        <w:tc>
          <w:tcPr>
            <w:tcW w:w="1241" w:type="dxa"/>
          </w:tcPr>
          <w:p w:rsidR="005C60D7" w:rsidRDefault="005C60D7" w:rsidP="00A620C1">
            <w:r>
              <w:t>Годунова Л.Г.</w:t>
            </w:r>
          </w:p>
        </w:tc>
        <w:tc>
          <w:tcPr>
            <w:tcW w:w="1253" w:type="dxa"/>
          </w:tcPr>
          <w:p w:rsidR="005C60D7" w:rsidRDefault="005C60D7" w:rsidP="00A620C1">
            <w:r>
              <w:t>Фельдшер</w:t>
            </w:r>
          </w:p>
          <w:p w:rsidR="005C60D7" w:rsidRDefault="005C60D7" w:rsidP="00A620C1">
            <w:r>
              <w:t>участка</w:t>
            </w:r>
          </w:p>
        </w:tc>
        <w:tc>
          <w:tcPr>
            <w:tcW w:w="619" w:type="dxa"/>
          </w:tcPr>
          <w:p w:rsidR="005C60D7" w:rsidRDefault="005C60D7" w:rsidP="00A620C1">
            <w:r>
              <w:t xml:space="preserve"> 21</w:t>
            </w:r>
          </w:p>
        </w:tc>
        <w:tc>
          <w:tcPr>
            <w:tcW w:w="1200" w:type="dxa"/>
          </w:tcPr>
          <w:p w:rsidR="005C60D7" w:rsidRDefault="00CA7751" w:rsidP="00A620C1">
            <w:r>
              <w:t>8.00-14</w:t>
            </w:r>
            <w:r w:rsidR="005C60D7">
              <w:t>.00</w:t>
            </w:r>
          </w:p>
        </w:tc>
        <w:tc>
          <w:tcPr>
            <w:tcW w:w="992" w:type="dxa"/>
          </w:tcPr>
          <w:p w:rsidR="005C60D7" w:rsidRDefault="00CA7751" w:rsidP="00A620C1">
            <w:r>
              <w:t>8.00-14</w:t>
            </w:r>
            <w:r w:rsidR="005C60D7">
              <w:t>.00</w:t>
            </w:r>
          </w:p>
        </w:tc>
        <w:tc>
          <w:tcPr>
            <w:tcW w:w="790" w:type="dxa"/>
          </w:tcPr>
          <w:p w:rsidR="005C60D7" w:rsidRDefault="00CA7751" w:rsidP="00A620C1">
            <w:r>
              <w:t>8.00-14</w:t>
            </w:r>
            <w:r w:rsidR="005C60D7">
              <w:t>.00</w:t>
            </w:r>
          </w:p>
        </w:tc>
        <w:tc>
          <w:tcPr>
            <w:tcW w:w="940" w:type="dxa"/>
          </w:tcPr>
          <w:p w:rsidR="005C60D7" w:rsidRDefault="00CA7751" w:rsidP="00A620C1">
            <w:r>
              <w:t>8.00-14</w:t>
            </w:r>
            <w:r w:rsidR="005C60D7">
              <w:t>.00</w:t>
            </w:r>
          </w:p>
        </w:tc>
        <w:tc>
          <w:tcPr>
            <w:tcW w:w="1004" w:type="dxa"/>
          </w:tcPr>
          <w:p w:rsidR="005C60D7" w:rsidRDefault="00CA7751" w:rsidP="00A620C1">
            <w:r>
              <w:t>8.00-14</w:t>
            </w:r>
            <w:r w:rsidR="005C60D7">
              <w:t>.00</w:t>
            </w:r>
          </w:p>
        </w:tc>
        <w:tc>
          <w:tcPr>
            <w:tcW w:w="974" w:type="dxa"/>
          </w:tcPr>
          <w:p w:rsidR="005C60D7" w:rsidRDefault="005C60D7" w:rsidP="00A620C1"/>
        </w:tc>
      </w:tr>
      <w:tr w:rsidR="00F31DF7" w:rsidTr="0045258A">
        <w:tc>
          <w:tcPr>
            <w:tcW w:w="9571" w:type="dxa"/>
            <w:gridSpan w:val="10"/>
          </w:tcPr>
          <w:p w:rsidR="00F31DF7" w:rsidRDefault="00F31DF7" w:rsidP="00A620C1">
            <w:r>
              <w:t>В субботу прием ведет дежурный фельдшер 09.00-14.00.</w:t>
            </w:r>
          </w:p>
        </w:tc>
      </w:tr>
      <w:tr w:rsidR="00F31DF7" w:rsidTr="003C405C">
        <w:tc>
          <w:tcPr>
            <w:tcW w:w="9571" w:type="dxa"/>
            <w:gridSpan w:val="10"/>
          </w:tcPr>
          <w:p w:rsidR="00F31DF7" w:rsidRDefault="00F31DF7" w:rsidP="00A620C1">
            <w:r>
              <w:t>График работы может не совпадать с расписанием. Дополнительную информацию узнавать в р</w:t>
            </w:r>
            <w:r w:rsidR="001108A4">
              <w:t xml:space="preserve">егистратуре  по телефону </w:t>
            </w:r>
            <w:r w:rsidR="00A21D11">
              <w:t xml:space="preserve"> </w:t>
            </w:r>
            <w:r w:rsidR="001108A4">
              <w:t>4-00-80</w:t>
            </w:r>
          </w:p>
        </w:tc>
      </w:tr>
      <w:tr w:rsidR="00F31DF7" w:rsidTr="002E493E">
        <w:tc>
          <w:tcPr>
            <w:tcW w:w="9571" w:type="dxa"/>
            <w:gridSpan w:val="10"/>
          </w:tcPr>
          <w:p w:rsidR="00F31DF7" w:rsidRDefault="00F31DF7" w:rsidP="00A620C1"/>
        </w:tc>
      </w:tr>
    </w:tbl>
    <w:p w:rsidR="005C60D7" w:rsidRDefault="00F31DF7" w:rsidP="005C60D7">
      <w:r>
        <w:t xml:space="preserve">      </w:t>
      </w:r>
    </w:p>
    <w:p w:rsidR="005C60D7" w:rsidRDefault="005C60D7" w:rsidP="005C60D7"/>
    <w:p w:rsidR="005C60D7" w:rsidRDefault="005C60D7" w:rsidP="005C60D7"/>
    <w:p w:rsidR="009E1EB9" w:rsidRDefault="009E1EB9"/>
    <w:p w:rsidR="00CA4634" w:rsidRDefault="00CA4634"/>
    <w:p w:rsidR="00CA4634" w:rsidRDefault="00CA4634"/>
    <w:p w:rsidR="00CA4634" w:rsidRDefault="00CA4634"/>
    <w:p w:rsidR="00CA4634" w:rsidRDefault="00CA4634"/>
    <w:p w:rsidR="00CA4634" w:rsidRDefault="00CA4634"/>
    <w:p w:rsidR="00CA4634" w:rsidRDefault="00CA4634"/>
    <w:p w:rsidR="00CA4634" w:rsidRDefault="00CA4634"/>
    <w:p w:rsidR="00CA4634" w:rsidRDefault="00CA4634"/>
    <w:p w:rsidR="00CA4634" w:rsidRDefault="00CA4634"/>
    <w:p w:rsidR="00CA4634" w:rsidRDefault="00CA4634"/>
    <w:p w:rsidR="00CA4634" w:rsidRDefault="00CA4634"/>
    <w:p w:rsidR="00CA4634" w:rsidRDefault="00CA4634"/>
    <w:p w:rsidR="00CA4634" w:rsidRDefault="00CA4634"/>
    <w:p w:rsidR="00CA4634" w:rsidRDefault="00CA4634"/>
    <w:p w:rsidR="00CA4634" w:rsidRDefault="00CA4634" w:rsidP="00CA4634">
      <w:r>
        <w:lastRenderedPageBreak/>
        <w:t>График  ДПО№1</w:t>
      </w:r>
    </w:p>
    <w:p w:rsidR="00CA4634" w:rsidRDefault="00CA4634" w:rsidP="00CA4634"/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558"/>
        <w:gridCol w:w="1241"/>
        <w:gridCol w:w="1253"/>
        <w:gridCol w:w="619"/>
        <w:gridCol w:w="1200"/>
        <w:gridCol w:w="992"/>
        <w:gridCol w:w="790"/>
        <w:gridCol w:w="940"/>
        <w:gridCol w:w="1004"/>
        <w:gridCol w:w="974"/>
      </w:tblGrid>
      <w:tr w:rsidR="00CA4634" w:rsidTr="00870781">
        <w:tc>
          <w:tcPr>
            <w:tcW w:w="558" w:type="dxa"/>
          </w:tcPr>
          <w:p w:rsidR="00CA4634" w:rsidRDefault="00CA4634" w:rsidP="0087078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1" w:type="dxa"/>
          </w:tcPr>
          <w:p w:rsidR="00CA4634" w:rsidRDefault="00CA4634" w:rsidP="00870781">
            <w:r>
              <w:t>Ф.И.О.</w:t>
            </w:r>
          </w:p>
        </w:tc>
        <w:tc>
          <w:tcPr>
            <w:tcW w:w="1253" w:type="dxa"/>
          </w:tcPr>
          <w:p w:rsidR="00CA4634" w:rsidRDefault="00CA4634" w:rsidP="00870781">
            <w:r>
              <w:t>Должность</w:t>
            </w:r>
          </w:p>
        </w:tc>
        <w:tc>
          <w:tcPr>
            <w:tcW w:w="619" w:type="dxa"/>
          </w:tcPr>
          <w:p w:rsidR="00CA4634" w:rsidRDefault="00CA4634" w:rsidP="00870781"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5900" w:type="dxa"/>
            <w:gridSpan w:val="6"/>
          </w:tcPr>
          <w:p w:rsidR="00CA4634" w:rsidRDefault="00CA4634" w:rsidP="00870781">
            <w:r>
              <w:t xml:space="preserve">                                             Дни недели</w:t>
            </w:r>
          </w:p>
        </w:tc>
      </w:tr>
      <w:tr w:rsidR="00CA4634" w:rsidTr="00870781">
        <w:tc>
          <w:tcPr>
            <w:tcW w:w="558" w:type="dxa"/>
          </w:tcPr>
          <w:p w:rsidR="00CA4634" w:rsidRDefault="00CA4634" w:rsidP="00870781"/>
        </w:tc>
        <w:tc>
          <w:tcPr>
            <w:tcW w:w="1241" w:type="dxa"/>
          </w:tcPr>
          <w:p w:rsidR="00CA4634" w:rsidRDefault="00CA4634" w:rsidP="00870781"/>
        </w:tc>
        <w:tc>
          <w:tcPr>
            <w:tcW w:w="1253" w:type="dxa"/>
          </w:tcPr>
          <w:p w:rsidR="00CA4634" w:rsidRDefault="00CA4634" w:rsidP="00870781"/>
        </w:tc>
        <w:tc>
          <w:tcPr>
            <w:tcW w:w="619" w:type="dxa"/>
          </w:tcPr>
          <w:p w:rsidR="00CA4634" w:rsidRDefault="00CA4634" w:rsidP="00870781">
            <w:r>
              <w:t xml:space="preserve">  </w:t>
            </w:r>
          </w:p>
        </w:tc>
        <w:tc>
          <w:tcPr>
            <w:tcW w:w="1200" w:type="dxa"/>
          </w:tcPr>
          <w:p w:rsidR="00CA4634" w:rsidRDefault="00CA4634" w:rsidP="00870781">
            <w:proofErr w:type="spellStart"/>
            <w:r>
              <w:t>Понедель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A4634" w:rsidRDefault="00CA4634" w:rsidP="00870781">
            <w:r>
              <w:t>Вторник</w:t>
            </w:r>
          </w:p>
        </w:tc>
        <w:tc>
          <w:tcPr>
            <w:tcW w:w="790" w:type="dxa"/>
          </w:tcPr>
          <w:p w:rsidR="00CA4634" w:rsidRDefault="00CA4634" w:rsidP="00870781">
            <w:r>
              <w:t>Среда</w:t>
            </w:r>
          </w:p>
        </w:tc>
        <w:tc>
          <w:tcPr>
            <w:tcW w:w="940" w:type="dxa"/>
          </w:tcPr>
          <w:p w:rsidR="00CA4634" w:rsidRDefault="00CA4634" w:rsidP="00870781">
            <w:r>
              <w:t>Четверг</w:t>
            </w:r>
          </w:p>
        </w:tc>
        <w:tc>
          <w:tcPr>
            <w:tcW w:w="1004" w:type="dxa"/>
          </w:tcPr>
          <w:p w:rsidR="00CA4634" w:rsidRDefault="00CA4634" w:rsidP="00870781">
            <w:r>
              <w:t xml:space="preserve">Пятница </w:t>
            </w:r>
          </w:p>
        </w:tc>
        <w:tc>
          <w:tcPr>
            <w:tcW w:w="974" w:type="dxa"/>
          </w:tcPr>
          <w:p w:rsidR="00CA4634" w:rsidRDefault="00CA4634" w:rsidP="00870781">
            <w:r>
              <w:t>Суббота</w:t>
            </w:r>
          </w:p>
        </w:tc>
      </w:tr>
      <w:tr w:rsidR="00CA4634" w:rsidTr="00870781">
        <w:tc>
          <w:tcPr>
            <w:tcW w:w="558" w:type="dxa"/>
          </w:tcPr>
          <w:p w:rsidR="00CA4634" w:rsidRDefault="00CA4634" w:rsidP="00870781">
            <w:r>
              <w:t>1.</w:t>
            </w:r>
          </w:p>
        </w:tc>
        <w:tc>
          <w:tcPr>
            <w:tcW w:w="1241" w:type="dxa"/>
          </w:tcPr>
          <w:p w:rsidR="00CA4634" w:rsidRDefault="00CA4634" w:rsidP="00870781">
            <w:proofErr w:type="spellStart"/>
            <w:r>
              <w:t>Грайзер</w:t>
            </w:r>
            <w:proofErr w:type="spellEnd"/>
            <w:r>
              <w:t xml:space="preserve"> Н.В.</w:t>
            </w:r>
          </w:p>
        </w:tc>
        <w:tc>
          <w:tcPr>
            <w:tcW w:w="1253" w:type="dxa"/>
          </w:tcPr>
          <w:p w:rsidR="00CA4634" w:rsidRDefault="00CA4634" w:rsidP="00870781">
            <w:r>
              <w:t>Фельдшер</w:t>
            </w:r>
          </w:p>
          <w:p w:rsidR="00CA4634" w:rsidRDefault="00CA4634" w:rsidP="00870781">
            <w:r>
              <w:t>участка</w:t>
            </w:r>
          </w:p>
        </w:tc>
        <w:tc>
          <w:tcPr>
            <w:tcW w:w="619" w:type="dxa"/>
          </w:tcPr>
          <w:p w:rsidR="00CA4634" w:rsidRDefault="00CA4634" w:rsidP="00870781">
            <w:r>
              <w:t xml:space="preserve">  8</w:t>
            </w:r>
          </w:p>
        </w:tc>
        <w:tc>
          <w:tcPr>
            <w:tcW w:w="1200" w:type="dxa"/>
          </w:tcPr>
          <w:p w:rsidR="00CA4634" w:rsidRDefault="00CA4634" w:rsidP="00870781">
            <w:r>
              <w:t>10.00-17.33</w:t>
            </w:r>
          </w:p>
        </w:tc>
        <w:tc>
          <w:tcPr>
            <w:tcW w:w="992" w:type="dxa"/>
          </w:tcPr>
          <w:p w:rsidR="00CA4634" w:rsidRDefault="00CA4634" w:rsidP="00870781">
            <w:r>
              <w:t>8.00-15.33</w:t>
            </w:r>
          </w:p>
        </w:tc>
        <w:tc>
          <w:tcPr>
            <w:tcW w:w="790" w:type="dxa"/>
          </w:tcPr>
          <w:p w:rsidR="00CA4634" w:rsidRDefault="00CA4634" w:rsidP="00870781">
            <w:r>
              <w:t>10.00-17.33</w:t>
            </w:r>
          </w:p>
        </w:tc>
        <w:tc>
          <w:tcPr>
            <w:tcW w:w="940" w:type="dxa"/>
          </w:tcPr>
          <w:p w:rsidR="00CA4634" w:rsidRDefault="00CA4634" w:rsidP="00CA4634">
            <w:r>
              <w:t>10.00-17.33</w:t>
            </w:r>
          </w:p>
        </w:tc>
        <w:tc>
          <w:tcPr>
            <w:tcW w:w="1004" w:type="dxa"/>
          </w:tcPr>
          <w:p w:rsidR="00CA4634" w:rsidRDefault="00CA4634" w:rsidP="00CA4634">
            <w:r>
              <w:t>12.00-19.33</w:t>
            </w:r>
          </w:p>
        </w:tc>
        <w:tc>
          <w:tcPr>
            <w:tcW w:w="974" w:type="dxa"/>
          </w:tcPr>
          <w:p w:rsidR="00CA4634" w:rsidRDefault="00CA4634" w:rsidP="00870781"/>
        </w:tc>
      </w:tr>
      <w:tr w:rsidR="00CA4634" w:rsidTr="00870781">
        <w:tc>
          <w:tcPr>
            <w:tcW w:w="558" w:type="dxa"/>
          </w:tcPr>
          <w:p w:rsidR="00CA4634" w:rsidRDefault="00CA4634" w:rsidP="00870781">
            <w:r>
              <w:t>2</w:t>
            </w:r>
          </w:p>
        </w:tc>
        <w:tc>
          <w:tcPr>
            <w:tcW w:w="1241" w:type="dxa"/>
          </w:tcPr>
          <w:p w:rsidR="00CA4634" w:rsidRDefault="00CA4634" w:rsidP="00870781">
            <w:proofErr w:type="spellStart"/>
            <w:r>
              <w:t>Сирицина</w:t>
            </w:r>
            <w:proofErr w:type="spellEnd"/>
            <w:r>
              <w:t xml:space="preserve"> О.А.</w:t>
            </w:r>
          </w:p>
        </w:tc>
        <w:tc>
          <w:tcPr>
            <w:tcW w:w="1253" w:type="dxa"/>
          </w:tcPr>
          <w:p w:rsidR="00CA4634" w:rsidRDefault="00CA4634" w:rsidP="00870781">
            <w:r>
              <w:t>Фельдшер</w:t>
            </w:r>
          </w:p>
          <w:p w:rsidR="00CA4634" w:rsidRDefault="00CA4634" w:rsidP="00870781">
            <w:r>
              <w:t>участка</w:t>
            </w:r>
          </w:p>
        </w:tc>
        <w:tc>
          <w:tcPr>
            <w:tcW w:w="619" w:type="dxa"/>
          </w:tcPr>
          <w:p w:rsidR="00CA4634" w:rsidRDefault="00CA4634" w:rsidP="00870781">
            <w:r>
              <w:t xml:space="preserve">  8</w:t>
            </w:r>
          </w:p>
        </w:tc>
        <w:tc>
          <w:tcPr>
            <w:tcW w:w="1200" w:type="dxa"/>
          </w:tcPr>
          <w:p w:rsidR="00CA4634" w:rsidRDefault="00CA4634" w:rsidP="00870781">
            <w:r>
              <w:t>8.00-15.33</w:t>
            </w:r>
          </w:p>
        </w:tc>
        <w:tc>
          <w:tcPr>
            <w:tcW w:w="992" w:type="dxa"/>
          </w:tcPr>
          <w:p w:rsidR="00CA4634" w:rsidRDefault="00CA4634" w:rsidP="00870781">
            <w:r>
              <w:t>12.00-19.33</w:t>
            </w:r>
          </w:p>
        </w:tc>
        <w:tc>
          <w:tcPr>
            <w:tcW w:w="790" w:type="dxa"/>
          </w:tcPr>
          <w:p w:rsidR="00CA4634" w:rsidRDefault="00CA4634" w:rsidP="00870781">
            <w:r>
              <w:t>8.00-15.33</w:t>
            </w:r>
          </w:p>
        </w:tc>
        <w:tc>
          <w:tcPr>
            <w:tcW w:w="940" w:type="dxa"/>
          </w:tcPr>
          <w:p w:rsidR="00CA4634" w:rsidRDefault="00CA4634" w:rsidP="00870781">
            <w:r>
              <w:t>12.00-19.33</w:t>
            </w:r>
          </w:p>
        </w:tc>
        <w:tc>
          <w:tcPr>
            <w:tcW w:w="1004" w:type="dxa"/>
          </w:tcPr>
          <w:p w:rsidR="00CA4634" w:rsidRDefault="00CA4634" w:rsidP="00CA4634">
            <w:r>
              <w:t>11.00-18.33</w:t>
            </w:r>
          </w:p>
        </w:tc>
        <w:tc>
          <w:tcPr>
            <w:tcW w:w="974" w:type="dxa"/>
          </w:tcPr>
          <w:p w:rsidR="00CA4634" w:rsidRDefault="00CA4634" w:rsidP="00870781"/>
        </w:tc>
      </w:tr>
      <w:tr w:rsidR="00CA4634" w:rsidTr="00870781">
        <w:tc>
          <w:tcPr>
            <w:tcW w:w="558" w:type="dxa"/>
          </w:tcPr>
          <w:p w:rsidR="00CA4634" w:rsidRDefault="00CA4634" w:rsidP="00870781">
            <w:r>
              <w:t>3</w:t>
            </w:r>
          </w:p>
        </w:tc>
        <w:tc>
          <w:tcPr>
            <w:tcW w:w="1241" w:type="dxa"/>
          </w:tcPr>
          <w:p w:rsidR="00CA4634" w:rsidRDefault="00CA4634" w:rsidP="00870781">
            <w:proofErr w:type="spellStart"/>
            <w:r>
              <w:t>Болотова</w:t>
            </w:r>
            <w:proofErr w:type="spellEnd"/>
            <w:r>
              <w:t xml:space="preserve"> И.Т.</w:t>
            </w:r>
          </w:p>
        </w:tc>
        <w:tc>
          <w:tcPr>
            <w:tcW w:w="1253" w:type="dxa"/>
          </w:tcPr>
          <w:p w:rsidR="00CA4634" w:rsidRDefault="00CA4634" w:rsidP="00870781">
            <w:r>
              <w:t>Фельдшер</w:t>
            </w:r>
          </w:p>
          <w:p w:rsidR="00CA4634" w:rsidRDefault="00CA4634" w:rsidP="00870781">
            <w:r>
              <w:t>участка</w:t>
            </w:r>
          </w:p>
        </w:tc>
        <w:tc>
          <w:tcPr>
            <w:tcW w:w="619" w:type="dxa"/>
          </w:tcPr>
          <w:p w:rsidR="00CA4634" w:rsidRDefault="00CA4634" w:rsidP="00870781">
            <w:r>
              <w:t xml:space="preserve">  8</w:t>
            </w:r>
          </w:p>
        </w:tc>
        <w:tc>
          <w:tcPr>
            <w:tcW w:w="1200" w:type="dxa"/>
          </w:tcPr>
          <w:p w:rsidR="00CA4634" w:rsidRDefault="00CA4634" w:rsidP="00870781">
            <w:r>
              <w:t>12.00-19.33</w:t>
            </w:r>
          </w:p>
        </w:tc>
        <w:tc>
          <w:tcPr>
            <w:tcW w:w="992" w:type="dxa"/>
          </w:tcPr>
          <w:p w:rsidR="00CA4634" w:rsidRDefault="00CA4634" w:rsidP="00870781">
            <w:r>
              <w:t>12.00-19.33</w:t>
            </w:r>
          </w:p>
        </w:tc>
        <w:tc>
          <w:tcPr>
            <w:tcW w:w="790" w:type="dxa"/>
          </w:tcPr>
          <w:p w:rsidR="00CA4634" w:rsidRDefault="00CA4634" w:rsidP="00870781">
            <w:r>
              <w:t>12.00-19.33</w:t>
            </w:r>
          </w:p>
        </w:tc>
        <w:tc>
          <w:tcPr>
            <w:tcW w:w="940" w:type="dxa"/>
          </w:tcPr>
          <w:p w:rsidR="00CA4634" w:rsidRDefault="00CA4634" w:rsidP="00870781">
            <w:r>
              <w:t>8.00-15.33</w:t>
            </w:r>
          </w:p>
        </w:tc>
        <w:tc>
          <w:tcPr>
            <w:tcW w:w="1004" w:type="dxa"/>
          </w:tcPr>
          <w:p w:rsidR="00CA4634" w:rsidRDefault="00CA4634" w:rsidP="00870781">
            <w:r>
              <w:t>8.00-15.33</w:t>
            </w:r>
          </w:p>
        </w:tc>
        <w:tc>
          <w:tcPr>
            <w:tcW w:w="974" w:type="dxa"/>
          </w:tcPr>
          <w:p w:rsidR="00CA4634" w:rsidRDefault="00CA4634" w:rsidP="00870781"/>
        </w:tc>
      </w:tr>
      <w:tr w:rsidR="00CA4634" w:rsidTr="00870781">
        <w:tc>
          <w:tcPr>
            <w:tcW w:w="558" w:type="dxa"/>
          </w:tcPr>
          <w:p w:rsidR="00CA4634" w:rsidRDefault="00CA4634" w:rsidP="00870781">
            <w:r>
              <w:t>4</w:t>
            </w:r>
          </w:p>
        </w:tc>
        <w:tc>
          <w:tcPr>
            <w:tcW w:w="1241" w:type="dxa"/>
          </w:tcPr>
          <w:p w:rsidR="00CA4634" w:rsidRDefault="00CA4634" w:rsidP="00870781">
            <w:r>
              <w:t>Годунова Л.Г.</w:t>
            </w:r>
          </w:p>
        </w:tc>
        <w:tc>
          <w:tcPr>
            <w:tcW w:w="1253" w:type="dxa"/>
          </w:tcPr>
          <w:p w:rsidR="00CA4634" w:rsidRDefault="00CA4634" w:rsidP="00870781">
            <w:r>
              <w:t>Фельдшер</w:t>
            </w:r>
          </w:p>
          <w:p w:rsidR="00CA4634" w:rsidRDefault="00CA4634" w:rsidP="00870781">
            <w:r>
              <w:t>участка</w:t>
            </w:r>
          </w:p>
        </w:tc>
        <w:tc>
          <w:tcPr>
            <w:tcW w:w="619" w:type="dxa"/>
          </w:tcPr>
          <w:p w:rsidR="00CA4634" w:rsidRDefault="00CA4634" w:rsidP="00870781">
            <w:r>
              <w:t xml:space="preserve"> 21</w:t>
            </w:r>
          </w:p>
        </w:tc>
        <w:tc>
          <w:tcPr>
            <w:tcW w:w="1200" w:type="dxa"/>
          </w:tcPr>
          <w:p w:rsidR="00CA4634" w:rsidRDefault="00CA4634" w:rsidP="00CA4634">
            <w:r>
              <w:t>8.00-15.33</w:t>
            </w:r>
          </w:p>
        </w:tc>
        <w:tc>
          <w:tcPr>
            <w:tcW w:w="992" w:type="dxa"/>
          </w:tcPr>
          <w:p w:rsidR="00CA4634" w:rsidRDefault="00CA4634" w:rsidP="00CA4634">
            <w:r>
              <w:t>8.00-15.33</w:t>
            </w:r>
          </w:p>
        </w:tc>
        <w:tc>
          <w:tcPr>
            <w:tcW w:w="790" w:type="dxa"/>
          </w:tcPr>
          <w:p w:rsidR="00CA4634" w:rsidRDefault="00CA4634" w:rsidP="00870781">
            <w:r>
              <w:t>8.00-15.33</w:t>
            </w:r>
          </w:p>
        </w:tc>
        <w:tc>
          <w:tcPr>
            <w:tcW w:w="940" w:type="dxa"/>
          </w:tcPr>
          <w:p w:rsidR="00CA4634" w:rsidRDefault="00CA4634" w:rsidP="00870781">
            <w:r>
              <w:t>8.00-15.33</w:t>
            </w:r>
          </w:p>
        </w:tc>
        <w:tc>
          <w:tcPr>
            <w:tcW w:w="1004" w:type="dxa"/>
          </w:tcPr>
          <w:p w:rsidR="00CA4634" w:rsidRDefault="00CA4634" w:rsidP="00870781">
            <w:r>
              <w:t>8.00-15.33</w:t>
            </w:r>
          </w:p>
        </w:tc>
        <w:tc>
          <w:tcPr>
            <w:tcW w:w="974" w:type="dxa"/>
          </w:tcPr>
          <w:p w:rsidR="00CA4634" w:rsidRDefault="00CA4634" w:rsidP="00870781"/>
        </w:tc>
      </w:tr>
      <w:tr w:rsidR="00CA4634" w:rsidTr="00870781">
        <w:tc>
          <w:tcPr>
            <w:tcW w:w="9571" w:type="dxa"/>
            <w:gridSpan w:val="10"/>
          </w:tcPr>
          <w:p w:rsidR="00CA4634" w:rsidRDefault="00CA4634" w:rsidP="00870781">
            <w:r>
              <w:t>В субботу прием ведет дежурный фельдшер 09.00-14.00.</w:t>
            </w:r>
          </w:p>
        </w:tc>
      </w:tr>
      <w:tr w:rsidR="00CA4634" w:rsidTr="00870781">
        <w:tc>
          <w:tcPr>
            <w:tcW w:w="9571" w:type="dxa"/>
            <w:gridSpan w:val="10"/>
          </w:tcPr>
          <w:p w:rsidR="00CA4634" w:rsidRDefault="00CA4634" w:rsidP="00870781">
            <w:r>
              <w:t>График работы может не совпадать с расписанием. Дополнительную информацию узнавать в регистратуре  по телефону  4-00-80</w:t>
            </w:r>
          </w:p>
        </w:tc>
      </w:tr>
      <w:tr w:rsidR="00CA4634" w:rsidTr="00870781">
        <w:tc>
          <w:tcPr>
            <w:tcW w:w="9571" w:type="dxa"/>
            <w:gridSpan w:val="10"/>
          </w:tcPr>
          <w:p w:rsidR="00CA4634" w:rsidRDefault="00CA4634" w:rsidP="00870781"/>
        </w:tc>
      </w:tr>
    </w:tbl>
    <w:p w:rsidR="00CA4634" w:rsidRDefault="00CA4634"/>
    <w:p w:rsidR="00CA4634" w:rsidRDefault="00CA4634"/>
    <w:sectPr w:rsidR="00CA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EB"/>
    <w:rsid w:val="001108A4"/>
    <w:rsid w:val="005B7CEB"/>
    <w:rsid w:val="005C60D7"/>
    <w:rsid w:val="009E1EB9"/>
    <w:rsid w:val="00A21D11"/>
    <w:rsid w:val="00CA4634"/>
    <w:rsid w:val="00CA7751"/>
    <w:rsid w:val="00F3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Омк</dc:creator>
  <cp:keywords/>
  <dc:description/>
  <cp:lastModifiedBy>Марина Омк</cp:lastModifiedBy>
  <cp:revision>10</cp:revision>
  <cp:lastPrinted>2025-05-15T09:00:00Z</cp:lastPrinted>
  <dcterms:created xsi:type="dcterms:W3CDTF">2025-05-15T07:53:00Z</dcterms:created>
  <dcterms:modified xsi:type="dcterms:W3CDTF">2025-05-16T02:07:00Z</dcterms:modified>
</cp:coreProperties>
</file>